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079A4F7" w14:textId="51ACB64E" w:rsidR="00324C69" w:rsidRDefault="00B8663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LAB PROGRAM 8</w:t>
      </w:r>
    </w:p>
    <w:p w14:paraId="69DAA148" w14:textId="3C49A436" w:rsidR="00B86636" w:rsidRDefault="00B86636" w:rsidP="00B86636">
      <w:pPr>
        <w:rPr>
          <w:sz w:val="24"/>
          <w:szCs w:val="24"/>
          <w:lang w:val="en-US"/>
        </w:rPr>
      </w:pPr>
      <w:r w:rsidRPr="00B86636">
        <w:rPr>
          <w:sz w:val="24"/>
          <w:szCs w:val="24"/>
          <w:lang w:val="en-US"/>
        </w:rPr>
        <w:t>Write a program that demonstrates handling of exceptions in inheritance tree. Create a</w:t>
      </w:r>
      <w:r>
        <w:rPr>
          <w:sz w:val="24"/>
          <w:szCs w:val="24"/>
          <w:lang w:val="en-US"/>
        </w:rPr>
        <w:t xml:space="preserve"> </w:t>
      </w:r>
      <w:r w:rsidRPr="00B86636">
        <w:rPr>
          <w:sz w:val="24"/>
          <w:szCs w:val="24"/>
          <w:lang w:val="en-US"/>
        </w:rPr>
        <w:t>base class</w:t>
      </w:r>
      <w:r>
        <w:rPr>
          <w:sz w:val="24"/>
          <w:szCs w:val="24"/>
          <w:lang w:val="en-US"/>
        </w:rPr>
        <w:t xml:space="preserve"> </w:t>
      </w:r>
      <w:r w:rsidRPr="00B86636">
        <w:rPr>
          <w:sz w:val="24"/>
          <w:szCs w:val="24"/>
          <w:lang w:val="en-US"/>
        </w:rPr>
        <w:t xml:space="preserve">called “Father” and derived class called “Son” which extends the base class. In Father </w:t>
      </w:r>
      <w:proofErr w:type="spellStart"/>
      <w:proofErr w:type="gramStart"/>
      <w:r w:rsidRPr="00B86636">
        <w:rPr>
          <w:sz w:val="24"/>
          <w:szCs w:val="24"/>
          <w:lang w:val="en-US"/>
        </w:rPr>
        <w:t>class,implement</w:t>
      </w:r>
      <w:proofErr w:type="spellEnd"/>
      <w:proofErr w:type="gramEnd"/>
      <w:r w:rsidRPr="00B86636">
        <w:rPr>
          <w:sz w:val="24"/>
          <w:szCs w:val="24"/>
          <w:lang w:val="en-US"/>
        </w:rPr>
        <w:t xml:space="preserve"> a constructor which takes the age and throws the exception Wrong</w:t>
      </w:r>
      <w:r>
        <w:rPr>
          <w:sz w:val="24"/>
          <w:szCs w:val="24"/>
          <w:lang w:val="en-US"/>
        </w:rPr>
        <w:t xml:space="preserve"> </w:t>
      </w:r>
      <w:r w:rsidRPr="00B86636">
        <w:rPr>
          <w:sz w:val="24"/>
          <w:szCs w:val="24"/>
          <w:lang w:val="en-US"/>
        </w:rPr>
        <w:t>Age( ) when the input</w:t>
      </w:r>
      <w:r>
        <w:rPr>
          <w:sz w:val="24"/>
          <w:szCs w:val="24"/>
          <w:lang w:val="en-US"/>
        </w:rPr>
        <w:t xml:space="preserve"> </w:t>
      </w:r>
      <w:r w:rsidRPr="00B86636">
        <w:rPr>
          <w:sz w:val="24"/>
          <w:szCs w:val="24"/>
          <w:lang w:val="en-US"/>
        </w:rPr>
        <w:t>age=father’s age.</w:t>
      </w:r>
    </w:p>
    <w:p w14:paraId="702D7319" w14:textId="1AA56ADD" w:rsidR="00B86636" w:rsidRDefault="00B86636" w:rsidP="00B86636">
      <w:pPr>
        <w:rPr>
          <w:sz w:val="24"/>
          <w:szCs w:val="24"/>
          <w:lang w:val="en-US"/>
        </w:rPr>
      </w:pPr>
    </w:p>
    <w:p w14:paraId="57015F99" w14:textId="6FDED18E" w:rsidR="00B86636" w:rsidRDefault="00B86636" w:rsidP="00B86636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7532E19" wp14:editId="66D7623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A3A08" w14:textId="747DE1A4" w:rsidR="00B86636" w:rsidRDefault="00B86636" w:rsidP="00B86636">
      <w:pPr>
        <w:rPr>
          <w:sz w:val="24"/>
          <w:szCs w:val="24"/>
          <w:lang w:val="en-US"/>
        </w:rPr>
      </w:pPr>
    </w:p>
    <w:p w14:paraId="1C464ED6" w14:textId="10F34BA1" w:rsidR="00B86636" w:rsidRDefault="00B86636" w:rsidP="00B86636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6A1C756" wp14:editId="58D8D1B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91EA7" w14:textId="1D6168EA" w:rsidR="00B86636" w:rsidRDefault="00B86636" w:rsidP="00B86636">
      <w:pPr>
        <w:rPr>
          <w:sz w:val="24"/>
          <w:szCs w:val="24"/>
          <w:lang w:val="en-US"/>
        </w:rPr>
      </w:pPr>
    </w:p>
    <w:p w14:paraId="3D02AD14" w14:textId="52591AB0" w:rsidR="00B86636" w:rsidRDefault="00B86636" w:rsidP="00B86636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7E8DB5D" wp14:editId="0754915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1A87B" w14:textId="0BE998EE" w:rsidR="00B86636" w:rsidRDefault="00B86636" w:rsidP="00B86636">
      <w:pPr>
        <w:rPr>
          <w:sz w:val="24"/>
          <w:szCs w:val="24"/>
          <w:lang w:val="en-US"/>
        </w:rPr>
      </w:pPr>
    </w:p>
    <w:p w14:paraId="1B9CA05B" w14:textId="5DCBBF0E" w:rsidR="00B86636" w:rsidRDefault="00B86636" w:rsidP="00B86636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831C57F" wp14:editId="54BC7B1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D6CC7" w14:textId="6330D19E" w:rsidR="00B86636" w:rsidRDefault="00B86636" w:rsidP="00B86636">
      <w:pPr>
        <w:rPr>
          <w:sz w:val="24"/>
          <w:szCs w:val="24"/>
          <w:lang w:val="en-US"/>
        </w:rPr>
      </w:pPr>
    </w:p>
    <w:p w14:paraId="62E69415" w14:textId="6F28BB93" w:rsidR="00B86636" w:rsidRDefault="00B86636" w:rsidP="00B86636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79679D5" wp14:editId="34E9247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0E826" w14:textId="1C3C426F" w:rsidR="00B86636" w:rsidRDefault="00B86636" w:rsidP="00B86636">
      <w:pPr>
        <w:rPr>
          <w:sz w:val="24"/>
          <w:szCs w:val="24"/>
          <w:lang w:val="en-US"/>
        </w:rPr>
      </w:pPr>
    </w:p>
    <w:p w14:paraId="4ECD544C" w14:textId="52E3A6F9" w:rsidR="00B86636" w:rsidRDefault="00B86636" w:rsidP="00B86636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6BFBC31" wp14:editId="51E4D59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8E7B" w14:textId="7EE19643" w:rsidR="00B86636" w:rsidRDefault="00B86636" w:rsidP="00B86636">
      <w:pPr>
        <w:rPr>
          <w:sz w:val="24"/>
          <w:szCs w:val="24"/>
          <w:lang w:val="en-US"/>
        </w:rPr>
      </w:pPr>
    </w:p>
    <w:p w14:paraId="2F4E7C1B" w14:textId="4B90681F" w:rsidR="00B86636" w:rsidRDefault="00B86636" w:rsidP="00B8663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OUTPUT:</w:t>
      </w:r>
    </w:p>
    <w:p w14:paraId="7DF74D9E" w14:textId="2F147E06" w:rsidR="00B86636" w:rsidRPr="00B86636" w:rsidRDefault="00B86636" w:rsidP="00B86636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0338AD0" wp14:editId="28A6936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86636" w:rsidRPr="00B8663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6636"/>
    <w:rsid w:val="00324C69"/>
    <w:rsid w:val="00B866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AB5A43"/>
  <w15:chartTrackingRefBased/>
  <w15:docId w15:val="{7C10D76C-9CCD-4AD7-B1E9-91F9733735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</Pages>
  <Words>52</Words>
  <Characters>297</Characters>
  <Application>Microsoft Office Word</Application>
  <DocSecurity>0</DocSecurity>
  <Lines>2</Lines>
  <Paragraphs>1</Paragraphs>
  <ScaleCrop>false</ScaleCrop>
  <Company/>
  <LinksUpToDate>false</LinksUpToDate>
  <CharactersWithSpaces>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919663406740</dc:creator>
  <cp:keywords/>
  <dc:description/>
  <cp:lastModifiedBy>919663406740</cp:lastModifiedBy>
  <cp:revision>1</cp:revision>
  <dcterms:created xsi:type="dcterms:W3CDTF">2020-12-28T15:41:00Z</dcterms:created>
  <dcterms:modified xsi:type="dcterms:W3CDTF">2020-12-28T15:44:00Z</dcterms:modified>
</cp:coreProperties>
</file>